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D8" w14:textId="77777777" w:rsidR="005E7FBF" w:rsidRDefault="005E7FBF" w:rsidP="005E7FBF">
      <w:pPr>
        <w:spacing w:line="20" w:lineRule="atLeast"/>
        <w:rPr>
          <w:rFonts w:ascii="TH SarabunPSK" w:hAnsi="TH SarabunPSK" w:cs="TH SarabunPSK"/>
          <w:sz w:val="24"/>
          <w:szCs w:val="24"/>
          <w:cs/>
          <w:lang w:bidi="th"/>
        </w:rPr>
      </w:pPr>
      <w:r w:rsidRPr="005E7FBF">
        <w:rPr>
          <w:rFonts w:ascii="TH SarabunPSK" w:hAnsi="TH SarabunPSK" w:cs="TH SarabunPSK"/>
          <w:sz w:val="32"/>
          <w:szCs w:val="32"/>
          <w:cs/>
        </w:rPr>
        <w:t xml:space="preserve">NU-IRB# ……..……………….. </w:t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 w:rsidRPr="005E7F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FBF">
        <w:rPr>
          <w:rFonts w:ascii="TH SarabunPSK" w:hAnsi="TH SarabunPSK" w:cs="TH SarabunPSK"/>
          <w:sz w:val="32"/>
          <w:szCs w:val="32"/>
          <w:cs/>
        </w:rPr>
        <w:t>AF 01-1</w:t>
      </w:r>
      <w:r w:rsidR="00841E73">
        <w:rPr>
          <w:rFonts w:ascii="TH SarabunPSK" w:hAnsi="TH SarabunPSK" w:cs="TH SarabunPSK" w:hint="cs"/>
          <w:sz w:val="32"/>
          <w:szCs w:val="32"/>
          <w:cs/>
        </w:rPr>
        <w:t>2</w:t>
      </w:r>
      <w:r w:rsidRPr="005E7FBF">
        <w:rPr>
          <w:rFonts w:ascii="TH SarabunPSK" w:hAnsi="TH SarabunPSK" w:cs="TH SarabunPSK"/>
          <w:sz w:val="32"/>
          <w:szCs w:val="32"/>
          <w:cs/>
        </w:rPr>
        <w:t>/5.0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48"/>
      </w:tblGrid>
      <w:tr w:rsidR="005E7FBF" w:rsidRPr="00841E73" w14:paraId="0E3E52E6" w14:textId="77777777" w:rsidTr="00315F8A">
        <w:tc>
          <w:tcPr>
            <w:tcW w:w="1555" w:type="dxa"/>
            <w:tcBorders>
              <w:right w:val="nil"/>
            </w:tcBorders>
          </w:tcPr>
          <w:p w14:paraId="17B2E02E" w14:textId="77777777" w:rsidR="005E7FBF" w:rsidRDefault="005E7FBF" w:rsidP="005E7FB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noProof/>
                <w:lang w:val="en-US"/>
              </w:rPr>
              <w:drawing>
                <wp:inline distT="114300" distB="114300" distL="114300" distR="114300" wp14:anchorId="45357E97" wp14:editId="30464797">
                  <wp:extent cx="798513" cy="7985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13" cy="798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14:paraId="444EF1AB" w14:textId="77777777" w:rsidR="005E7FBF" w:rsidRPr="005E7FBF" w:rsidRDefault="005E7FBF" w:rsidP="005E7FB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Institutional Review Board</w:t>
            </w:r>
          </w:p>
          <w:p w14:paraId="239A065D" w14:textId="77777777" w:rsidR="005E7FBF" w:rsidRPr="005E7FBF" w:rsidRDefault="005E7FBF" w:rsidP="005E7FB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Naresuan University</w:t>
            </w:r>
          </w:p>
        </w:tc>
        <w:tc>
          <w:tcPr>
            <w:tcW w:w="4248" w:type="dxa"/>
            <w:vAlign w:val="center"/>
          </w:tcPr>
          <w:p w14:paraId="66F2DE12" w14:textId="77777777" w:rsidR="005E7FBF" w:rsidRPr="005E7FBF" w:rsidRDefault="00841E73" w:rsidP="005E7FB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Res</w:t>
            </w:r>
            <w:r w:rsidR="005E7FBF"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ubmission Form for Ethical Review</w:t>
            </w:r>
          </w:p>
        </w:tc>
      </w:tr>
    </w:tbl>
    <w:p w14:paraId="07FF0CC9" w14:textId="77777777" w:rsidR="00A72B49" w:rsidRPr="00904DB3" w:rsidRDefault="005E7FBF" w:rsidP="005E7FBF">
      <w:pPr>
        <w:jc w:val="center"/>
        <w:rPr>
          <w:rFonts w:cstheme="minorBidi"/>
          <w:lang w:val="en-US"/>
        </w:rPr>
      </w:pPr>
      <w:r w:rsidRPr="008E1842">
        <w:rPr>
          <w:rFonts w:ascii="TH SarabunPSK" w:hAnsi="TH SarabunPSK" w:cs="TH SarabunPSK"/>
          <w:cs/>
        </w:rPr>
        <w:t>Please fill in this form and provide necessary documents that apply. This form will help exemption or expedite the review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275"/>
        <w:gridCol w:w="284"/>
        <w:gridCol w:w="136"/>
        <w:gridCol w:w="430"/>
        <w:gridCol w:w="1276"/>
        <w:gridCol w:w="426"/>
        <w:gridCol w:w="567"/>
        <w:gridCol w:w="98"/>
        <w:gridCol w:w="327"/>
        <w:gridCol w:w="103"/>
        <w:gridCol w:w="270"/>
        <w:gridCol w:w="336"/>
        <w:gridCol w:w="567"/>
        <w:gridCol w:w="425"/>
        <w:gridCol w:w="259"/>
        <w:gridCol w:w="24"/>
        <w:gridCol w:w="556"/>
        <w:gridCol w:w="649"/>
        <w:gridCol w:w="71"/>
        <w:gridCol w:w="642"/>
        <w:gridCol w:w="125"/>
        <w:gridCol w:w="557"/>
        <w:gridCol w:w="1648"/>
      </w:tblGrid>
      <w:tr w:rsidR="005E7FBF" w:rsidRPr="005E7FBF" w14:paraId="5E12F77E" w14:textId="77777777" w:rsidTr="0086633D">
        <w:trPr>
          <w:trHeight w:val="188"/>
        </w:trPr>
        <w:tc>
          <w:tcPr>
            <w:tcW w:w="10480" w:type="dxa"/>
            <w:gridSpan w:val="24"/>
            <w:shd w:val="clear" w:color="auto" w:fill="E7E6E6" w:themeFill="background2"/>
          </w:tcPr>
          <w:p w14:paraId="5E9A3C95" w14:textId="77777777" w:rsidR="005E7FBF" w:rsidRPr="005E7FBF" w:rsidRDefault="005E7FBF" w:rsidP="005E7FBF">
            <w:pPr>
              <w:spacing w:line="240" w:lineRule="auto"/>
              <w:rPr>
                <w:b/>
                <w:bCs/>
                <w:sz w:val="24"/>
                <w:szCs w:val="24"/>
                <w:cs/>
                <w:lang w:bidi="th"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Section 1: Protocol identification (</w:t>
            </w:r>
            <w:r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E7F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00CD6" w:rsidRPr="00841E73" w14:paraId="6DE0DFAF" w14:textId="77777777" w:rsidTr="00BA4A92">
        <w:tc>
          <w:tcPr>
            <w:tcW w:w="1124" w:type="dxa"/>
            <w:gridSpan w:val="4"/>
            <w:vMerge w:val="restart"/>
          </w:tcPr>
          <w:p w14:paraId="18AD9509" w14:textId="77777777" w:rsidR="005E7FBF" w:rsidRPr="005E7FBF" w:rsidRDefault="005E7FBF" w:rsidP="005E7FBF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E7FBF">
              <w:rPr>
                <w:rFonts w:ascii="TH SarabunPSK" w:hAnsi="TH SarabunPSK" w:cs="TH SarabunPSK"/>
                <w:cs/>
              </w:rPr>
              <w:t>Request for</w:t>
            </w:r>
          </w:p>
          <w:p w14:paraId="563B4233" w14:textId="77777777" w:rsidR="005E7FBF" w:rsidRPr="008E1842" w:rsidRDefault="005E7FBF" w:rsidP="005E7F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842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114300" distB="114300" distL="114300" distR="114300" wp14:anchorId="13353271" wp14:editId="7ADCD092">
                  <wp:extent cx="445325" cy="40376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48" cy="436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right w:val="nil"/>
            </w:tcBorders>
            <w:vAlign w:val="center"/>
          </w:tcPr>
          <w:p w14:paraId="3A6786C1" w14:textId="77777777" w:rsidR="005E7FBF" w:rsidRPr="005E7FBF" w:rsidRDefault="005E7FBF" w:rsidP="00315F8A">
            <w:pPr>
              <w:spacing w:line="240" w:lineRule="auto"/>
              <w:jc w:val="right"/>
              <w:rPr>
                <w:sz w:val="24"/>
                <w:szCs w:val="24"/>
                <w:cs/>
                <w:lang w:bidi="th"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8926" w:type="dxa"/>
            <w:gridSpan w:val="19"/>
            <w:tcBorders>
              <w:left w:val="nil"/>
            </w:tcBorders>
            <w:vAlign w:val="center"/>
          </w:tcPr>
          <w:p w14:paraId="30A966FE" w14:textId="77777777" w:rsidR="005E7FBF" w:rsidRPr="005E7FBF" w:rsidRDefault="005E7FBF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Exemption, please specify the criteria category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_____</w:t>
            </w: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(see the criteria for exemption and expedited review)</w:t>
            </w:r>
          </w:p>
        </w:tc>
      </w:tr>
      <w:tr w:rsidR="00100CD6" w:rsidRPr="00841E73" w14:paraId="3220473B" w14:textId="77777777" w:rsidTr="00BA4A92">
        <w:trPr>
          <w:trHeight w:val="288"/>
        </w:trPr>
        <w:tc>
          <w:tcPr>
            <w:tcW w:w="1124" w:type="dxa"/>
            <w:gridSpan w:val="4"/>
            <w:vMerge/>
          </w:tcPr>
          <w:p w14:paraId="66F22C5D" w14:textId="77777777" w:rsidR="005E7FBF" w:rsidRPr="005E7FBF" w:rsidRDefault="005E7FBF" w:rsidP="005E7FBF">
            <w:pPr>
              <w:rPr>
                <w:rFonts w:cstheme="minorBidi"/>
                <w:lang w:val="en-US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14:paraId="739CEC49" w14:textId="77777777" w:rsidR="005E7FBF" w:rsidRPr="005E47AF" w:rsidRDefault="005E7FBF" w:rsidP="00315F8A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8926" w:type="dxa"/>
            <w:gridSpan w:val="19"/>
            <w:tcBorders>
              <w:left w:val="nil"/>
            </w:tcBorders>
            <w:vAlign w:val="center"/>
          </w:tcPr>
          <w:p w14:paraId="66219A10" w14:textId="77777777" w:rsidR="005E7FBF" w:rsidRPr="005E7FBF" w:rsidRDefault="005E7FBF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Expedited Review, please specify the criteria category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_____</w:t>
            </w: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(see the criteria for exemption and expedited review)</w:t>
            </w:r>
          </w:p>
        </w:tc>
      </w:tr>
      <w:tr w:rsidR="00100CD6" w14:paraId="25E9534F" w14:textId="77777777" w:rsidTr="00BA4A92">
        <w:tc>
          <w:tcPr>
            <w:tcW w:w="1124" w:type="dxa"/>
            <w:gridSpan w:val="4"/>
            <w:vMerge/>
          </w:tcPr>
          <w:p w14:paraId="1B598019" w14:textId="77777777" w:rsidR="005E7FBF" w:rsidRPr="005E7FBF" w:rsidRDefault="005E7FBF" w:rsidP="005E7FBF">
            <w:pPr>
              <w:rPr>
                <w:rFonts w:cstheme="minorBidi"/>
                <w:lang w:val="en-US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14:paraId="5393F481" w14:textId="77777777" w:rsidR="005E7FBF" w:rsidRPr="005E7FBF" w:rsidRDefault="005E7FBF" w:rsidP="00315F8A">
            <w:pPr>
              <w:spacing w:line="240" w:lineRule="auto"/>
              <w:jc w:val="right"/>
              <w:rPr>
                <w:sz w:val="24"/>
                <w:szCs w:val="24"/>
                <w:cs/>
                <w:lang w:bidi="th"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8926" w:type="dxa"/>
            <w:gridSpan w:val="19"/>
            <w:tcBorders>
              <w:left w:val="nil"/>
            </w:tcBorders>
            <w:vAlign w:val="center"/>
          </w:tcPr>
          <w:p w14:paraId="6E17E642" w14:textId="77777777" w:rsidR="005E7FBF" w:rsidRPr="005E7FBF" w:rsidRDefault="005E7FBF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Full Board Review</w:t>
            </w:r>
          </w:p>
        </w:tc>
      </w:tr>
      <w:tr w:rsidR="00315F8A" w:rsidRPr="005E7FBF" w14:paraId="060CD370" w14:textId="77777777" w:rsidTr="00BA4A92">
        <w:tc>
          <w:tcPr>
            <w:tcW w:w="429" w:type="dxa"/>
            <w:tcBorders>
              <w:bottom w:val="single" w:sz="4" w:space="0" w:color="auto"/>
            </w:tcBorders>
          </w:tcPr>
          <w:p w14:paraId="032DD5BE" w14:textId="77777777" w:rsidR="005E7FBF" w:rsidRPr="005E7FBF" w:rsidRDefault="005E7FBF" w:rsidP="00C8366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1.1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</w:tcPr>
          <w:p w14:paraId="106D9DE9" w14:textId="77777777" w:rsidR="005E7FBF" w:rsidRPr="005E7FBF" w:rsidRDefault="005E7FBF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Protocol title (Thai)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</w:tcBorders>
            <w:vAlign w:val="center"/>
          </w:tcPr>
          <w:p w14:paraId="584FBCDA" w14:textId="77777777" w:rsidR="005E7FBF" w:rsidRPr="005E7FBF" w:rsidRDefault="005E7FBF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04DB3" w:rsidRPr="005E7FBF" w14:paraId="0AA081DB" w14:textId="77777777" w:rsidTr="00BA4A92">
        <w:tc>
          <w:tcPr>
            <w:tcW w:w="429" w:type="dxa"/>
            <w:tcBorders>
              <w:bottom w:val="nil"/>
            </w:tcBorders>
          </w:tcPr>
          <w:p w14:paraId="351813CE" w14:textId="77777777" w:rsidR="005E7FBF" w:rsidRPr="005E7FBF" w:rsidRDefault="005E7FBF" w:rsidP="00C8366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1.2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</w:tcPr>
          <w:p w14:paraId="77BC8E70" w14:textId="77777777" w:rsidR="005E7FBF" w:rsidRPr="005E7FBF" w:rsidRDefault="005E7FBF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Protocol title (English)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</w:tcBorders>
            <w:vAlign w:val="center"/>
          </w:tcPr>
          <w:p w14:paraId="17B15F44" w14:textId="77777777" w:rsidR="005E7FBF" w:rsidRPr="005E7FBF" w:rsidRDefault="005E7FBF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04DB3" w:rsidRPr="005E7FBF" w14:paraId="5B378C9D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4AA27358" w14:textId="77777777" w:rsidR="005E7FBF" w:rsidRPr="005E7FBF" w:rsidRDefault="005E7FBF" w:rsidP="00C8366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</w:tcPr>
          <w:p w14:paraId="552FC711" w14:textId="77777777" w:rsidR="005E7FBF" w:rsidRPr="005E7FBF" w:rsidRDefault="005E7FBF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7FBF">
              <w:rPr>
                <w:rFonts w:ascii="TH SarabunPSK" w:hAnsi="TH SarabunPSK" w:cs="TH SarabunPSK"/>
                <w:sz w:val="24"/>
                <w:szCs w:val="24"/>
                <w:cs/>
              </w:rPr>
              <w:t>Protocol number (if any)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</w:tcBorders>
            <w:vAlign w:val="center"/>
          </w:tcPr>
          <w:p w14:paraId="24F4B7AF" w14:textId="77777777" w:rsidR="005E7FBF" w:rsidRPr="005E7FBF" w:rsidRDefault="005E7FBF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5F8A" w:rsidRPr="005E7FBF" w14:paraId="14A8C6FD" w14:textId="77777777" w:rsidTr="00BA4A92">
        <w:tc>
          <w:tcPr>
            <w:tcW w:w="429" w:type="dxa"/>
            <w:tcBorders>
              <w:bottom w:val="nil"/>
              <w:right w:val="single" w:sz="4" w:space="0" w:color="auto"/>
            </w:tcBorders>
          </w:tcPr>
          <w:p w14:paraId="7D1A4D48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C83665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1.3</w:t>
            </w:r>
          </w:p>
        </w:tc>
        <w:tc>
          <w:tcPr>
            <w:tcW w:w="349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3B2B9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Sponsor/Source of funding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FBC4EE2" w14:textId="77777777" w:rsidR="00C83665" w:rsidRDefault="00C83665" w:rsidP="00C83665">
            <w:pPr>
              <w:spacing w:line="240" w:lineRule="auto"/>
              <w:jc w:val="center"/>
              <w:rPr>
                <w:cs/>
                <w:lang w:bidi="th"/>
              </w:rPr>
            </w:pPr>
            <w:r w:rsidRPr="00B938A7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86" w:type="dxa"/>
            <w:gridSpan w:val="8"/>
            <w:tcBorders>
              <w:left w:val="nil"/>
              <w:bottom w:val="nil"/>
            </w:tcBorders>
          </w:tcPr>
          <w:p w14:paraId="462AE854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Government</w:t>
            </w:r>
          </w:p>
        </w:tc>
        <w:tc>
          <w:tcPr>
            <w:tcW w:w="3043" w:type="dxa"/>
            <w:gridSpan w:val="5"/>
            <w:vMerge w:val="restart"/>
            <w:tcBorders>
              <w:left w:val="single" w:sz="4" w:space="0" w:color="auto"/>
            </w:tcBorders>
          </w:tcPr>
          <w:p w14:paraId="771FA924" w14:textId="77777777" w:rsidR="00C83665" w:rsidRPr="005E7FBF" w:rsidRDefault="00C83665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(please specify)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315F8A" w:rsidRPr="005E7FBF" w14:paraId="6CE68576" w14:textId="77777777" w:rsidTr="00BA4A92"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14:paraId="29E68398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33417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20FFA" w14:textId="77777777" w:rsidR="00C83665" w:rsidRDefault="00C83665" w:rsidP="00C83665">
            <w:pPr>
              <w:spacing w:line="240" w:lineRule="auto"/>
              <w:jc w:val="center"/>
              <w:rPr>
                <w:cs/>
                <w:lang w:bidi="th"/>
              </w:rPr>
            </w:pPr>
            <w:r w:rsidRPr="00B938A7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86" w:type="dxa"/>
            <w:gridSpan w:val="8"/>
            <w:tcBorders>
              <w:top w:val="nil"/>
              <w:left w:val="nil"/>
              <w:bottom w:val="nil"/>
            </w:tcBorders>
          </w:tcPr>
          <w:p w14:paraId="742BB771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Private sector</w:t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C297125" w14:textId="77777777" w:rsidR="00C83665" w:rsidRPr="005E7FBF" w:rsidRDefault="00C83665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5F8A" w:rsidRPr="005E7FBF" w14:paraId="49255B7D" w14:textId="77777777" w:rsidTr="00BA4A92"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14:paraId="629AE4B8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55390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3AAA8" w14:textId="77777777" w:rsidR="00C83665" w:rsidRDefault="00C83665" w:rsidP="00C83665">
            <w:pPr>
              <w:spacing w:line="240" w:lineRule="auto"/>
              <w:jc w:val="center"/>
              <w:rPr>
                <w:cs/>
                <w:lang w:bidi="th"/>
              </w:rPr>
            </w:pPr>
            <w:r w:rsidRPr="00B938A7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86" w:type="dxa"/>
            <w:gridSpan w:val="8"/>
            <w:tcBorders>
              <w:top w:val="nil"/>
              <w:left w:val="nil"/>
              <w:bottom w:val="nil"/>
            </w:tcBorders>
          </w:tcPr>
          <w:p w14:paraId="6AD6C5DF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NGO</w:t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C71E9DB" w14:textId="77777777" w:rsidR="00C83665" w:rsidRPr="005E7FBF" w:rsidRDefault="00C83665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5F8A" w:rsidRPr="005E7FBF" w14:paraId="56C7D937" w14:textId="77777777" w:rsidTr="00BA4A92">
        <w:tc>
          <w:tcPr>
            <w:tcW w:w="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339796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2C8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7DB9A" w14:textId="77777777" w:rsidR="00C83665" w:rsidRDefault="00C83665" w:rsidP="00C83665">
            <w:pPr>
              <w:spacing w:line="240" w:lineRule="auto"/>
              <w:jc w:val="center"/>
              <w:rPr>
                <w:cs/>
                <w:lang w:bidi="th"/>
              </w:rPr>
            </w:pPr>
            <w:r w:rsidRPr="00B938A7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FE07E94" w14:textId="77777777" w:rsidR="00C83665" w:rsidRPr="00C83665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Others</w:t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64F996" w14:textId="77777777" w:rsidR="00C83665" w:rsidRPr="005E7FBF" w:rsidRDefault="00C83665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2DA6" w:rsidRPr="00100CD6" w14:paraId="0FF02014" w14:textId="77777777" w:rsidTr="00BA4A92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822" w14:textId="77777777" w:rsidR="00C83665" w:rsidRPr="00100CD6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00CD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1.4</w:t>
            </w:r>
          </w:p>
        </w:tc>
        <w:tc>
          <w:tcPr>
            <w:tcW w:w="3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26F" w14:textId="77777777" w:rsidR="00C83665" w:rsidRPr="00100CD6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Sponsor contact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FFD3F" w14:textId="77777777" w:rsidR="00C83665" w:rsidRPr="00100CD6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Phone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3A52" w14:textId="77777777" w:rsidR="00C83665" w:rsidRPr="00100CD6" w:rsidRDefault="00C83665" w:rsidP="00C8366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A12CDC" w14:textId="77777777" w:rsidR="00C83665" w:rsidRPr="00100CD6" w:rsidRDefault="00C83665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E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mail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B42E24B" w14:textId="77777777" w:rsidR="00C83665" w:rsidRPr="00100CD6" w:rsidRDefault="00C83665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04DB3" w:rsidRPr="005E7FBF" w14:paraId="3577BA39" w14:textId="77777777" w:rsidTr="00BA4A92">
        <w:tc>
          <w:tcPr>
            <w:tcW w:w="429" w:type="dxa"/>
            <w:tcBorders>
              <w:bottom w:val="nil"/>
            </w:tcBorders>
          </w:tcPr>
          <w:p w14:paraId="0A0B6806" w14:textId="77777777" w:rsidR="00100CD6" w:rsidRDefault="00100CD6" w:rsidP="00C8366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1.5</w:t>
            </w:r>
          </w:p>
        </w:tc>
        <w:tc>
          <w:tcPr>
            <w:tcW w:w="5779" w:type="dxa"/>
            <w:gridSpan w:val="15"/>
            <w:tcBorders>
              <w:bottom w:val="nil"/>
              <w:right w:val="nil"/>
            </w:tcBorders>
            <w:vAlign w:val="center"/>
          </w:tcPr>
          <w:p w14:paraId="72A26FF7" w14:textId="77777777" w:rsidR="00100CD6" w:rsidRPr="005E7FBF" w:rsidRDefault="00100CD6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3665">
              <w:rPr>
                <w:rFonts w:ascii="TH SarabunPSK" w:hAnsi="TH SarabunPSK" w:cs="TH SarabunPSK"/>
                <w:sz w:val="24"/>
                <w:szCs w:val="24"/>
                <w:cs/>
              </w:rPr>
              <w:t>Protocol as part of</w:t>
            </w: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AE4300" w14:textId="77777777" w:rsidR="00100CD6" w:rsidRP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14:paraId="244D42F9" w14:textId="77777777" w:rsidR="00100CD6" w:rsidRP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 w:hint="cs"/>
                <w:sz w:val="24"/>
                <w:szCs w:val="24"/>
                <w:cs/>
              </w:rPr>
              <w:t>No</w:t>
            </w:r>
          </w:p>
        </w:tc>
        <w:tc>
          <w:tcPr>
            <w:tcW w:w="3043" w:type="dxa"/>
            <w:gridSpan w:val="5"/>
            <w:vMerge w:val="restart"/>
            <w:tcBorders>
              <w:left w:val="single" w:sz="4" w:space="0" w:color="auto"/>
            </w:tcBorders>
          </w:tcPr>
          <w:p w14:paraId="430F1A7B" w14:textId="77777777" w:rsidR="00100CD6" w:rsidRPr="00100CD6" w:rsidRDefault="00100CD6" w:rsidP="00C83665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if yes, please specify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904DB3" w:rsidRPr="005E7FBF" w14:paraId="6F5C1EDC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4D2FF8DE" w14:textId="77777777" w:rsid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779" w:type="dxa"/>
            <w:gridSpan w:val="15"/>
            <w:tcBorders>
              <w:top w:val="nil"/>
              <w:bottom w:val="nil"/>
              <w:right w:val="nil"/>
            </w:tcBorders>
          </w:tcPr>
          <w:p w14:paraId="446B4686" w14:textId="77777777" w:rsidR="00100CD6" w:rsidRPr="00100CD6" w:rsidRDefault="00100CD6" w:rsidP="00100CD6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Thesis/Dissertation/IS/Undergraduate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D4F68" w14:textId="77777777" w:rsidR="00100CD6" w:rsidRDefault="00100CD6" w:rsidP="00100CD6">
            <w:pPr>
              <w:jc w:val="center"/>
              <w:rPr>
                <w:cs/>
                <w:lang w:bidi="th"/>
              </w:rPr>
            </w:pPr>
            <w:r w:rsidRPr="00086A9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14:paraId="7C5C229E" w14:textId="77777777" w:rsidR="00100CD6" w:rsidRDefault="00100CD6" w:rsidP="00100CD6">
            <w:pPr>
              <w:jc w:val="center"/>
              <w:rPr>
                <w:cs/>
                <w:lang w:bidi="th"/>
              </w:rPr>
            </w:pPr>
            <w:r w:rsidRPr="00086A9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5A8FF6E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04DB3" w:rsidRPr="005E7FBF" w14:paraId="70AA4D01" w14:textId="77777777" w:rsidTr="00BA4A92">
        <w:tc>
          <w:tcPr>
            <w:tcW w:w="429" w:type="dxa"/>
            <w:tcBorders>
              <w:top w:val="nil"/>
            </w:tcBorders>
          </w:tcPr>
          <w:p w14:paraId="3C18E086" w14:textId="77777777" w:rsid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779" w:type="dxa"/>
            <w:gridSpan w:val="15"/>
            <w:tcBorders>
              <w:top w:val="nil"/>
              <w:right w:val="nil"/>
            </w:tcBorders>
          </w:tcPr>
          <w:p w14:paraId="216A3F3C" w14:textId="77777777" w:rsidR="00100CD6" w:rsidRPr="00100CD6" w:rsidRDefault="00100CD6" w:rsidP="00100CD6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Postgraduate training (Board/Sub-board)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right w:val="nil"/>
            </w:tcBorders>
          </w:tcPr>
          <w:p w14:paraId="0408B060" w14:textId="77777777" w:rsidR="00100CD6" w:rsidRDefault="00100CD6" w:rsidP="00100CD6">
            <w:pPr>
              <w:jc w:val="center"/>
              <w:rPr>
                <w:cs/>
                <w:lang w:bidi="th"/>
              </w:rPr>
            </w:pPr>
            <w:r w:rsidRPr="00086A9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 w14:paraId="5C63029A" w14:textId="77777777" w:rsidR="00100CD6" w:rsidRDefault="00100CD6" w:rsidP="00100CD6">
            <w:pPr>
              <w:jc w:val="center"/>
              <w:rPr>
                <w:cs/>
                <w:lang w:bidi="th"/>
              </w:rPr>
            </w:pPr>
            <w:r w:rsidRPr="00086A9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D67C2D5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0CD6" w:rsidRPr="00100CD6" w14:paraId="0190A3E1" w14:textId="77777777" w:rsidTr="0086633D">
        <w:tc>
          <w:tcPr>
            <w:tcW w:w="10480" w:type="dxa"/>
            <w:gridSpan w:val="24"/>
            <w:shd w:val="clear" w:color="auto" w:fill="E7E6E6" w:themeFill="background2"/>
          </w:tcPr>
          <w:p w14:paraId="50590138" w14:textId="77777777" w:rsidR="00100CD6" w:rsidRPr="00100CD6" w:rsidRDefault="00100CD6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Section 2: Investigator 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100C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04DB3" w:rsidRPr="005E7FBF" w14:paraId="7DCDBC0E" w14:textId="77777777" w:rsidTr="0086633D">
        <w:tc>
          <w:tcPr>
            <w:tcW w:w="429" w:type="dxa"/>
          </w:tcPr>
          <w:p w14:paraId="24EB9CBF" w14:textId="77777777" w:rsidR="00100CD6" w:rsidRPr="005E7FBF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2.1</w:t>
            </w:r>
          </w:p>
        </w:tc>
        <w:tc>
          <w:tcPr>
            <w:tcW w:w="2401" w:type="dxa"/>
            <w:gridSpan w:val="5"/>
            <w:tcBorders>
              <w:right w:val="single" w:sz="4" w:space="0" w:color="auto"/>
            </w:tcBorders>
          </w:tcPr>
          <w:p w14:paraId="7DE91317" w14:textId="77777777" w:rsidR="00100CD6" w:rsidRPr="00100CD6" w:rsidRDefault="00100CD6" w:rsidP="00100C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Name of principal investigator</w:t>
            </w:r>
          </w:p>
        </w:tc>
        <w:tc>
          <w:tcPr>
            <w:tcW w:w="7650" w:type="dxa"/>
            <w:gridSpan w:val="18"/>
            <w:tcBorders>
              <w:left w:val="single" w:sz="4" w:space="0" w:color="auto"/>
            </w:tcBorders>
            <w:vAlign w:val="center"/>
          </w:tcPr>
          <w:p w14:paraId="718E5E8A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2DA6" w:rsidRPr="00100CD6" w14:paraId="0DCD2A83" w14:textId="77777777" w:rsidTr="0086633D">
        <w:tc>
          <w:tcPr>
            <w:tcW w:w="429" w:type="dxa"/>
          </w:tcPr>
          <w:p w14:paraId="58B462E4" w14:textId="77777777" w:rsidR="00100CD6" w:rsidRP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00CD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2.2</w:t>
            </w:r>
          </w:p>
        </w:tc>
        <w:tc>
          <w:tcPr>
            <w:tcW w:w="2401" w:type="dxa"/>
            <w:gridSpan w:val="5"/>
            <w:tcBorders>
              <w:right w:val="single" w:sz="4" w:space="0" w:color="auto"/>
            </w:tcBorders>
          </w:tcPr>
          <w:p w14:paraId="1B429DC5" w14:textId="77777777" w:rsidR="00100CD6" w:rsidRPr="00100CD6" w:rsidRDefault="00100CD6" w:rsidP="00100C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Degree</w:t>
            </w:r>
          </w:p>
        </w:tc>
        <w:tc>
          <w:tcPr>
            <w:tcW w:w="4607" w:type="dxa"/>
            <w:gridSpan w:val="13"/>
            <w:tcBorders>
              <w:left w:val="single" w:sz="4" w:space="0" w:color="auto"/>
            </w:tcBorders>
            <w:vAlign w:val="center"/>
          </w:tcPr>
          <w:p w14:paraId="65AB5958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43" w:type="dxa"/>
            <w:gridSpan w:val="5"/>
            <w:tcBorders>
              <w:left w:val="single" w:sz="4" w:space="0" w:color="auto"/>
            </w:tcBorders>
            <w:vAlign w:val="center"/>
          </w:tcPr>
          <w:p w14:paraId="798F6972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Specialty (if applicable)</w:t>
            </w:r>
          </w:p>
        </w:tc>
      </w:tr>
      <w:tr w:rsidR="00904DB3" w:rsidRPr="005E7FBF" w14:paraId="5921DB5B" w14:textId="77777777" w:rsidTr="0086633D">
        <w:tc>
          <w:tcPr>
            <w:tcW w:w="429" w:type="dxa"/>
          </w:tcPr>
          <w:p w14:paraId="12E48CE1" w14:textId="77777777" w:rsidR="005E7FBF" w:rsidRPr="005E7FBF" w:rsidRDefault="00100CD6" w:rsidP="005E7FB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2.3</w:t>
            </w:r>
          </w:p>
        </w:tc>
        <w:tc>
          <w:tcPr>
            <w:tcW w:w="2401" w:type="dxa"/>
            <w:gridSpan w:val="5"/>
            <w:tcBorders>
              <w:right w:val="single" w:sz="4" w:space="0" w:color="auto"/>
            </w:tcBorders>
            <w:vAlign w:val="center"/>
          </w:tcPr>
          <w:p w14:paraId="64FD4A6F" w14:textId="77777777" w:rsidR="005E7FBF" w:rsidRPr="00100CD6" w:rsidRDefault="00100CD6" w:rsidP="00100C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Institutional affiliation</w:t>
            </w:r>
          </w:p>
        </w:tc>
        <w:tc>
          <w:tcPr>
            <w:tcW w:w="7650" w:type="dxa"/>
            <w:gridSpan w:val="18"/>
            <w:tcBorders>
              <w:left w:val="single" w:sz="4" w:space="0" w:color="auto"/>
            </w:tcBorders>
            <w:vAlign w:val="center"/>
          </w:tcPr>
          <w:p w14:paraId="641D7517" w14:textId="77777777" w:rsidR="005E7FBF" w:rsidRPr="005E7FBF" w:rsidRDefault="005E7FBF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2DA6" w:rsidRPr="00100CD6" w14:paraId="66958BC1" w14:textId="77777777" w:rsidTr="0086633D">
        <w:tc>
          <w:tcPr>
            <w:tcW w:w="429" w:type="dxa"/>
          </w:tcPr>
          <w:p w14:paraId="02E91066" w14:textId="77777777" w:rsidR="00100CD6" w:rsidRP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00CD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2.4</w:t>
            </w:r>
          </w:p>
        </w:tc>
        <w:tc>
          <w:tcPr>
            <w:tcW w:w="2401" w:type="dxa"/>
            <w:gridSpan w:val="5"/>
            <w:tcBorders>
              <w:right w:val="single" w:sz="4" w:space="0" w:color="auto"/>
            </w:tcBorders>
            <w:vAlign w:val="center"/>
          </w:tcPr>
          <w:p w14:paraId="4226C078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Contact phone#</w:t>
            </w:r>
          </w:p>
        </w:tc>
        <w:tc>
          <w:tcPr>
            <w:tcW w:w="4607" w:type="dxa"/>
            <w:gridSpan w:val="13"/>
            <w:tcBorders>
              <w:left w:val="single" w:sz="4" w:space="0" w:color="auto"/>
            </w:tcBorders>
            <w:vAlign w:val="center"/>
          </w:tcPr>
          <w:p w14:paraId="63B283E6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27B0A43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E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100CD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mail</w:t>
            </w:r>
          </w:p>
        </w:tc>
        <w:tc>
          <w:tcPr>
            <w:tcW w:w="2330" w:type="dxa"/>
            <w:gridSpan w:val="3"/>
            <w:tcBorders>
              <w:left w:val="nil"/>
            </w:tcBorders>
            <w:vAlign w:val="center"/>
          </w:tcPr>
          <w:p w14:paraId="554581E8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315F8A" w:rsidRPr="00841E73" w14:paraId="1FC20FED" w14:textId="77777777" w:rsidTr="00BA4A92">
        <w:tc>
          <w:tcPr>
            <w:tcW w:w="429" w:type="dxa"/>
          </w:tcPr>
          <w:p w14:paraId="121F493A" w14:textId="77777777" w:rsidR="00100CD6" w:rsidRPr="005E7FBF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2.5</w:t>
            </w:r>
          </w:p>
        </w:tc>
        <w:tc>
          <w:tcPr>
            <w:tcW w:w="7008" w:type="dxa"/>
            <w:gridSpan w:val="18"/>
            <w:tcBorders>
              <w:right w:val="single" w:sz="4" w:space="0" w:color="auto"/>
            </w:tcBorders>
          </w:tcPr>
          <w:p w14:paraId="5548EEF1" w14:textId="77777777" w:rsidR="00100CD6" w:rsidRPr="00100CD6" w:rsidRDefault="00100CD6" w:rsidP="00100CD6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Numbers of </w:t>
            </w:r>
            <w:r w:rsidRPr="00100CD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research projects</w:t>
            </w: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are still open under your responsibility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</w:tcBorders>
            <w:vAlign w:val="center"/>
          </w:tcPr>
          <w:p w14:paraId="6A036838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0CD6" w:rsidRPr="00841E73" w14:paraId="414881E9" w14:textId="77777777" w:rsidTr="00BA4A92">
        <w:tc>
          <w:tcPr>
            <w:tcW w:w="429" w:type="dxa"/>
          </w:tcPr>
          <w:p w14:paraId="72E9B9EE" w14:textId="77777777" w:rsidR="00100CD6" w:rsidRPr="005E7FBF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2.6</w:t>
            </w:r>
          </w:p>
        </w:tc>
        <w:tc>
          <w:tcPr>
            <w:tcW w:w="7008" w:type="dxa"/>
            <w:gridSpan w:val="18"/>
            <w:tcBorders>
              <w:right w:val="single" w:sz="4" w:space="0" w:color="auto"/>
            </w:tcBorders>
          </w:tcPr>
          <w:p w14:paraId="0B8EE091" w14:textId="77777777" w:rsidR="00100CD6" w:rsidRPr="00100CD6" w:rsidRDefault="00100CD6" w:rsidP="00100CD6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Numbers of </w:t>
            </w:r>
            <w:r w:rsidRPr="00100CD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active research subjects</w:t>
            </w: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are under your responsibility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</w:tcBorders>
            <w:vAlign w:val="center"/>
          </w:tcPr>
          <w:p w14:paraId="0349CCF5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0CD6" w:rsidRPr="00841E73" w14:paraId="59A3410A" w14:textId="77777777" w:rsidTr="00BA4A92">
        <w:tc>
          <w:tcPr>
            <w:tcW w:w="429" w:type="dxa"/>
          </w:tcPr>
          <w:p w14:paraId="15AC9640" w14:textId="77777777" w:rsidR="00100CD6" w:rsidRPr="005E7FBF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2.7</w:t>
            </w:r>
          </w:p>
        </w:tc>
        <w:tc>
          <w:tcPr>
            <w:tcW w:w="7008" w:type="dxa"/>
            <w:gridSpan w:val="18"/>
            <w:tcBorders>
              <w:right w:val="single" w:sz="4" w:space="0" w:color="auto"/>
            </w:tcBorders>
          </w:tcPr>
          <w:p w14:paraId="190CCE20" w14:textId="77777777" w:rsidR="00100CD6" w:rsidRPr="00100CD6" w:rsidRDefault="00100CD6" w:rsidP="00100CD6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Numbers of </w:t>
            </w:r>
            <w:r w:rsidRPr="00100CD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Co-investigators included and research staffs</w:t>
            </w: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for this project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</w:tcBorders>
            <w:vAlign w:val="center"/>
          </w:tcPr>
          <w:p w14:paraId="1B4C4FEF" w14:textId="77777777" w:rsidR="00100CD6" w:rsidRPr="005E7FBF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0CD6" w:rsidRPr="00100CD6" w14:paraId="7A03971D" w14:textId="77777777" w:rsidTr="0086633D">
        <w:tc>
          <w:tcPr>
            <w:tcW w:w="10480" w:type="dxa"/>
            <w:gridSpan w:val="24"/>
            <w:shd w:val="clear" w:color="auto" w:fill="E7E6E6" w:themeFill="background2"/>
          </w:tcPr>
          <w:p w14:paraId="670305D4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Section 3: Research protocol 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100C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00CD6" w:rsidRPr="00841E73" w14:paraId="1D5C6CF2" w14:textId="77777777" w:rsidTr="00BA4A92">
        <w:tc>
          <w:tcPr>
            <w:tcW w:w="429" w:type="dxa"/>
            <w:tcBorders>
              <w:bottom w:val="nil"/>
            </w:tcBorders>
            <w:vAlign w:val="bottom"/>
          </w:tcPr>
          <w:p w14:paraId="76C93276" w14:textId="77777777" w:rsidR="00100CD6" w:rsidRPr="00100CD6" w:rsidRDefault="00100CD6" w:rsidP="00100C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00CD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3.1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bottom"/>
          </w:tcPr>
          <w:p w14:paraId="1FA1CDAF" w14:textId="77777777" w:rsidR="00100CD6" w:rsidRPr="00100CD6" w:rsidRDefault="00100CD6" w:rsidP="00100CD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Research Design 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Segoe UI Symbol" w:hAnsi="Segoe UI Symbol" w:cstheme="minorBidi" w:hint="cs"/>
                <w:sz w:val="24"/>
                <w:szCs w:val="24"/>
                <w:cs/>
              </w:rPr>
              <w:t xml:space="preserve"> </w:t>
            </w:r>
            <w:r w:rsidRPr="00100CD6">
              <w:rPr>
                <w:rFonts w:ascii="TH SarabunPSK" w:hAnsi="TH SarabunPSK" w:cs="TH SarabunPSK"/>
                <w:sz w:val="24"/>
                <w:szCs w:val="24"/>
                <w:cs/>
              </w:rPr>
              <w:t>all that apply)</w:t>
            </w:r>
          </w:p>
        </w:tc>
      </w:tr>
      <w:tr w:rsidR="00904DB3" w:rsidRPr="00100CD6" w14:paraId="3C45F96E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7DCC467E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B95406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D93496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Basic science research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2022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03B47054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Case-control study</w:t>
            </w:r>
          </w:p>
        </w:tc>
      </w:tr>
      <w:tr w:rsidR="00904DB3" w:rsidRPr="00100CD6" w14:paraId="1AF19C94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637EC7EA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C8412A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78A3FA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Laboratory experiment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7EBF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19061F75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Cohort study</w:t>
            </w:r>
          </w:p>
        </w:tc>
      </w:tr>
      <w:tr w:rsidR="00904DB3" w:rsidRPr="00100CD6" w14:paraId="69FFDBC4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4210A1C6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1AF1C3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B98E99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Research and Development (R</w:t>
            </w:r>
            <w:r w:rsidRPr="005E47AF">
              <w:rPr>
                <w:rFonts w:ascii="TH SarabunPSK" w:hAnsi="TH SarabunPSK" w:cs="TH SarabunPSK"/>
                <w:sz w:val="24"/>
                <w:szCs w:val="24"/>
                <w:lang w:val="en-US"/>
              </w:rPr>
              <w:t>&amp;D</w:t>
            </w: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455E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6792136B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Clinical trial</w:t>
            </w:r>
          </w:p>
        </w:tc>
      </w:tr>
      <w:tr w:rsidR="00904DB3" w:rsidRPr="00100CD6" w14:paraId="0BC88052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179EDDA0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A8FA6C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9BDD06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Bioequivalence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F635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4F4456F3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Descriptive/Qualitative</w:t>
            </w:r>
          </w:p>
        </w:tc>
      </w:tr>
      <w:tr w:rsidR="00904DB3" w:rsidRPr="00100CD6" w14:paraId="33C4199F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25EF8DAD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1AEF0D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51B153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Diagnostic test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6A55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4A582D06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Survey</w:t>
            </w:r>
          </w:p>
        </w:tc>
      </w:tr>
      <w:tr w:rsidR="00904DB3" w:rsidRPr="00100CD6" w14:paraId="628CA1F8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0517A575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3331EC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632D1B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F2253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Applied research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479BC" w14:textId="77777777" w:rsidR="005E47AF" w:rsidRDefault="005E47AF" w:rsidP="005E47AF">
            <w:pPr>
              <w:spacing w:line="240" w:lineRule="auto"/>
              <w:jc w:val="center"/>
              <w:rPr>
                <w:cs/>
                <w:lang w:bidi="th"/>
              </w:rPr>
            </w:pPr>
            <w:r w:rsidRPr="003B03C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5DEE1E3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Other (specify).........................................</w:t>
            </w:r>
          </w:p>
        </w:tc>
      </w:tr>
      <w:tr w:rsidR="005E47AF" w:rsidRPr="00841E73" w14:paraId="6B13162B" w14:textId="77777777" w:rsidTr="00BA4A92">
        <w:tc>
          <w:tcPr>
            <w:tcW w:w="429" w:type="dxa"/>
            <w:tcBorders>
              <w:bottom w:val="nil"/>
            </w:tcBorders>
            <w:vAlign w:val="bottom"/>
          </w:tcPr>
          <w:p w14:paraId="482EA57F" w14:textId="77777777" w:rsidR="005E47AF" w:rsidRPr="005E47A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3.2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bottom"/>
          </w:tcPr>
          <w:p w14:paraId="408FE363" w14:textId="77777777" w:rsidR="005E47AF" w:rsidRPr="005E47AF" w:rsidRDefault="005E47AF" w:rsidP="005E47A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Methods involved the followings 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all that apply)</w:t>
            </w:r>
          </w:p>
        </w:tc>
      </w:tr>
      <w:tr w:rsidR="00904DB3" w:rsidRPr="00100CD6" w14:paraId="45409013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56465B38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642646E3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A609C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Questionnaire/Interview/Diary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1AF7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73EC247C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In vivo diagnostic devices</w:t>
            </w:r>
          </w:p>
        </w:tc>
      </w:tr>
      <w:tr w:rsidR="005E47AF" w:rsidRPr="00100CD6" w14:paraId="24119E82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58E3F973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3CE594BB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87AF9C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Records/Document extraction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E02B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406CAC0F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Medical devices</w:t>
            </w:r>
          </w:p>
        </w:tc>
      </w:tr>
      <w:tr w:rsidR="005E47AF" w:rsidRPr="00100CD6" w14:paraId="1387795D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52FA99A6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72E54686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CF7EFC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Behavioural/Psychological intervention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77094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36B687E0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Drugs</w:t>
            </w:r>
          </w:p>
        </w:tc>
      </w:tr>
      <w:tr w:rsidR="005E47AF" w:rsidRPr="00100CD6" w14:paraId="1414CA1B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4F47A838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0B0D5878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07AB31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Specimen/Sample collection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F4819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1DBDC3FF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Cosmetics</w:t>
            </w:r>
          </w:p>
        </w:tc>
      </w:tr>
      <w:tr w:rsidR="005E47AF" w:rsidRPr="00100CD6" w14:paraId="23D8D6D1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7C9A37AF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43573886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204194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Radiation/Isotope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7686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2F4FCF84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Medicinal plants</w:t>
            </w:r>
          </w:p>
        </w:tc>
      </w:tr>
      <w:tr w:rsidR="005E47AF" w:rsidRPr="00100CD6" w14:paraId="13D26E22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50B5DDED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6C0FAA4E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05710A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Tissue/Organ transplant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E6C77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1923F749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Procedures/Operation</w:t>
            </w:r>
          </w:p>
        </w:tc>
      </w:tr>
      <w:tr w:rsidR="005E47AF" w:rsidRPr="00100CD6" w14:paraId="356AFE4B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0AD7D430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</w:tcPr>
          <w:p w14:paraId="14F3F401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E49789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Embryonic stem cell/Genetic material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666A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25E3F642" w14:textId="77777777" w:rsidR="005E47AF" w:rsidRPr="005E47AF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Foods</w:t>
            </w:r>
          </w:p>
        </w:tc>
      </w:tr>
      <w:tr w:rsidR="005E47AF" w:rsidRPr="00100CD6" w14:paraId="5814A694" w14:textId="77777777" w:rsidTr="00BA4A92">
        <w:tc>
          <w:tcPr>
            <w:tcW w:w="429" w:type="dxa"/>
            <w:tcBorders>
              <w:top w:val="nil"/>
            </w:tcBorders>
          </w:tcPr>
          <w:p w14:paraId="64AA658D" w14:textId="77777777" w:rsidR="005E47AF" w:rsidRPr="005E7FBF" w:rsidRDefault="005E47AF" w:rsidP="005E47A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806B80C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F4000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F9ECB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In vitro diagnostic devices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A418" w14:textId="77777777" w:rsidR="005E47AF" w:rsidRDefault="005E47AF" w:rsidP="005E47AF">
            <w:pPr>
              <w:jc w:val="center"/>
              <w:rPr>
                <w:cs/>
                <w:lang w:bidi="th"/>
              </w:rPr>
            </w:pPr>
            <w:r w:rsidRPr="009A261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5A2F81A" w14:textId="77777777" w:rsidR="005E47AF" w:rsidRPr="005E47AF" w:rsidRDefault="005E47AF" w:rsidP="005E47AF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7AF">
              <w:rPr>
                <w:rFonts w:ascii="TH SarabunPSK" w:hAnsi="TH SarabunPSK" w:cs="TH SarabunPSK"/>
                <w:sz w:val="24"/>
                <w:szCs w:val="24"/>
                <w:cs/>
              </w:rPr>
              <w:t>Other (specify)..............................................</w:t>
            </w:r>
          </w:p>
        </w:tc>
      </w:tr>
      <w:tr w:rsidR="00BA4A92" w:rsidRPr="00315F8A" w14:paraId="4866AD86" w14:textId="77777777" w:rsidTr="00BA4A92">
        <w:tc>
          <w:tcPr>
            <w:tcW w:w="429" w:type="dxa"/>
            <w:tcBorders>
              <w:bottom w:val="single" w:sz="4" w:space="0" w:color="auto"/>
            </w:tcBorders>
          </w:tcPr>
          <w:p w14:paraId="2B477141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315F8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3.3</w:t>
            </w:r>
          </w:p>
        </w:tc>
        <w:tc>
          <w:tcPr>
            <w:tcW w:w="28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ED09D42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F8A">
              <w:rPr>
                <w:rFonts w:ascii="TH SarabunPSK" w:hAnsi="TH SarabunPSK" w:cs="TH SarabunPSK"/>
                <w:sz w:val="24"/>
                <w:szCs w:val="24"/>
                <w:cs/>
              </w:rPr>
              <w:t>Expected duration of the project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DD43A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339A98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F8A">
              <w:rPr>
                <w:rFonts w:ascii="TH SarabunPSK" w:hAnsi="TH SarabunPSK" w:cs="TH SarabunPSK"/>
                <w:sz w:val="24"/>
                <w:szCs w:val="24"/>
                <w:cs/>
              </w:rPr>
              <w:t>years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BEBE24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531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13914DE9" w14:textId="77777777" w:rsidR="00315F8A" w:rsidRPr="00315F8A" w:rsidRDefault="00315F8A" w:rsidP="00315F8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F8A">
              <w:rPr>
                <w:rFonts w:ascii="TH SarabunPSK" w:hAnsi="TH SarabunPSK" w:cs="TH SarabunPSK"/>
                <w:sz w:val="24"/>
                <w:szCs w:val="24"/>
                <w:cs/>
              </w:rPr>
              <w:t>months</w:t>
            </w:r>
          </w:p>
        </w:tc>
      </w:tr>
      <w:tr w:rsidR="00904DB3" w:rsidRPr="00904DB3" w14:paraId="42ED13D5" w14:textId="77777777" w:rsidTr="00BA4A92">
        <w:trPr>
          <w:trHeight w:val="228"/>
        </w:trPr>
        <w:tc>
          <w:tcPr>
            <w:tcW w:w="429" w:type="dxa"/>
            <w:tcBorders>
              <w:bottom w:val="nil"/>
            </w:tcBorders>
          </w:tcPr>
          <w:p w14:paraId="261BCB44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lang w:val="en-US"/>
              </w:rPr>
              <w:lastRenderedPageBreak/>
              <w:t>3</w:t>
            </w:r>
            <w:r w:rsidRPr="00904DB3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904DB3">
              <w:rPr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1351C486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Investigation site</w:t>
            </w:r>
          </w:p>
        </w:tc>
      </w:tr>
      <w:tr w:rsidR="00904DB3" w:rsidRPr="00904DB3" w14:paraId="103D58F7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1C1EB357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D2C5BA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6875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Single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1BF5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5595C79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Multi-center</w:t>
            </w:r>
          </w:p>
        </w:tc>
      </w:tr>
      <w:tr w:rsidR="00172DA6" w:rsidRPr="00904DB3" w14:paraId="664F6FE6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1C8AA864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6AC1B3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59A70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28D2E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F1D63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National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74C95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E1E65E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International</w:t>
            </w:r>
          </w:p>
        </w:tc>
      </w:tr>
      <w:tr w:rsidR="00904DB3" w:rsidRPr="00841E73" w14:paraId="37A4736C" w14:textId="77777777" w:rsidTr="00BA4A92">
        <w:tc>
          <w:tcPr>
            <w:tcW w:w="429" w:type="dxa"/>
            <w:tcBorders>
              <w:bottom w:val="nil"/>
            </w:tcBorders>
          </w:tcPr>
          <w:p w14:paraId="1084BCE6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904DB3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3.5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4F4F7E13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cs/>
              </w:rPr>
              <w:t>Has this protocol been reviewed by another ethics committee prior to this submission?</w:t>
            </w:r>
          </w:p>
        </w:tc>
      </w:tr>
      <w:tr w:rsidR="00904DB3" w:rsidRPr="00904DB3" w14:paraId="3CF1E7D6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3AECCBE1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5641D1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7C8EA" w14:textId="77777777" w:rsidR="00904DB3" w:rsidRPr="00904DB3" w:rsidRDefault="00904DB3" w:rsidP="00904DB3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lang w:val="en-US"/>
              </w:rPr>
              <w:t>No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3989E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2B68B" w14:textId="77777777" w:rsidR="00904DB3" w:rsidRPr="00904DB3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Yes</w:t>
            </w:r>
          </w:p>
        </w:tc>
      </w:tr>
      <w:tr w:rsidR="00904DB3" w:rsidRPr="00841E73" w14:paraId="1BD263B3" w14:textId="77777777" w:rsidTr="00BA4A92">
        <w:tc>
          <w:tcPr>
            <w:tcW w:w="429" w:type="dxa"/>
            <w:tcBorders>
              <w:bottom w:val="nil"/>
            </w:tcBorders>
          </w:tcPr>
          <w:p w14:paraId="2757C174" w14:textId="77777777" w:rsidR="00904DB3" w:rsidRPr="005E7FBF" w:rsidRDefault="00904DB3" w:rsidP="005E7FB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6CA54845" w14:textId="77777777" w:rsidR="00904DB3" w:rsidRPr="00904DB3" w:rsidRDefault="00904DB3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  <w:t>Has this protocol been registered according to clinical trial registration</w:t>
            </w:r>
          </w:p>
        </w:tc>
      </w:tr>
      <w:tr w:rsidR="00904DB3" w:rsidRPr="00100CD6" w14:paraId="66CD3074" w14:textId="77777777" w:rsidTr="00BA4A92">
        <w:tc>
          <w:tcPr>
            <w:tcW w:w="429" w:type="dxa"/>
            <w:tcBorders>
              <w:top w:val="nil"/>
            </w:tcBorders>
          </w:tcPr>
          <w:p w14:paraId="71477B67" w14:textId="77777777" w:rsidR="00904DB3" w:rsidRPr="005E7FBF" w:rsidRDefault="00904DB3" w:rsidP="005E7FB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right w:val="nil"/>
            </w:tcBorders>
            <w:vAlign w:val="center"/>
          </w:tcPr>
          <w:p w14:paraId="5E561328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729BF5F" w14:textId="77777777" w:rsidR="00904DB3" w:rsidRPr="00904DB3" w:rsidRDefault="00904DB3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  <w:lang w:val="en-US"/>
              </w:rPr>
              <w:t>No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9F7130" w14:textId="77777777" w:rsidR="00904DB3" w:rsidRPr="00904DB3" w:rsidRDefault="00904DB3" w:rsidP="00904DB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DB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</w:tcBorders>
            <w:vAlign w:val="center"/>
          </w:tcPr>
          <w:p w14:paraId="0AC5F178" w14:textId="77777777" w:rsidR="00904DB3" w:rsidRPr="00904DB3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Yes</w:t>
            </w:r>
          </w:p>
        </w:tc>
      </w:tr>
      <w:tr w:rsidR="00904DB3" w:rsidRPr="00100CD6" w14:paraId="791DE3F3" w14:textId="77777777" w:rsidTr="0086633D">
        <w:tc>
          <w:tcPr>
            <w:tcW w:w="10480" w:type="dxa"/>
            <w:gridSpan w:val="24"/>
            <w:shd w:val="clear" w:color="auto" w:fill="E7E6E6" w:themeFill="background2"/>
          </w:tcPr>
          <w:p w14:paraId="68C8C441" w14:textId="77777777" w:rsidR="00904DB3" w:rsidRPr="00904DB3" w:rsidRDefault="00904DB3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bidi="th"/>
              </w:rPr>
              <w:t>Section 4</w:t>
            </w:r>
            <w:r w:rsidRPr="00904DB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 w:rsidRPr="00904DB3">
              <w:rPr>
                <w:rFonts w:ascii="TH SarabunPSK" w:hAnsi="TH SarabunPSK" w:cs="TH SarabunPSK"/>
                <w:b/>
                <w:bCs/>
                <w:color w:val="000000"/>
                <w:cs/>
                <w:lang w:bidi="th"/>
              </w:rPr>
              <w:t xml:space="preserve">Subjects and recruitment </w:t>
            </w:r>
            <w:r w:rsidRPr="00904DB3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904DB3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172DA6" w:rsidRPr="00841E73" w14:paraId="1A1E4602" w14:textId="77777777" w:rsidTr="00BA4A92">
        <w:tc>
          <w:tcPr>
            <w:tcW w:w="429" w:type="dxa"/>
            <w:tcBorders>
              <w:bottom w:val="nil"/>
            </w:tcBorders>
          </w:tcPr>
          <w:p w14:paraId="0ABEE887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72DA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4.1</w:t>
            </w:r>
          </w:p>
        </w:tc>
        <w:tc>
          <w:tcPr>
            <w:tcW w:w="5095" w:type="dxa"/>
            <w:gridSpan w:val="13"/>
            <w:tcBorders>
              <w:bottom w:val="nil"/>
              <w:right w:val="nil"/>
            </w:tcBorders>
            <w:vAlign w:val="center"/>
          </w:tcPr>
          <w:p w14:paraId="58EB3146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72DA6">
              <w:rPr>
                <w:rFonts w:ascii="TH SarabunPSK" w:hAnsi="TH SarabunPSK" w:cs="TH SarabunPSK"/>
                <w:color w:val="000000"/>
                <w:sz w:val="23"/>
                <w:szCs w:val="23"/>
                <w:lang w:val="en-US"/>
              </w:rPr>
              <w:t xml:space="preserve">Does this protocol include the following subjects? </w:t>
            </w:r>
            <w:r w:rsidRPr="00172DA6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(</w:t>
            </w:r>
            <w:r w:rsidRPr="00172DA6">
              <w:rPr>
                <w:rFonts w:ascii="TH SarabunPSK" w:hAnsi="TH SarabunPSK" w:cs="TH SarabunPSK"/>
                <w:color w:val="000000"/>
                <w:sz w:val="23"/>
                <w:szCs w:val="23"/>
                <w:cs/>
                <w:lang w:bidi="th"/>
              </w:rPr>
              <w:t>tick all that apply</w:t>
            </w:r>
            <w:r w:rsidRPr="00172DA6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)</w:t>
            </w:r>
          </w:p>
        </w:tc>
        <w:tc>
          <w:tcPr>
            <w:tcW w:w="6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CE270A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left w:val="nil"/>
              <w:bottom w:val="nil"/>
            </w:tcBorders>
            <w:vAlign w:val="center"/>
          </w:tcPr>
          <w:p w14:paraId="6CBC97F3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No data obtained directly from human (Go to </w:t>
            </w:r>
            <w:r w:rsidRPr="00172DA6">
              <w:rPr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.2)</w:t>
            </w:r>
          </w:p>
        </w:tc>
      </w:tr>
      <w:tr w:rsidR="00172DA6" w:rsidRPr="00100CD6" w14:paraId="4AC9D1EA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1670709A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9C8E6C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10B433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Prisoners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092E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4312FEE8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HIV/AIDS</w:t>
            </w:r>
          </w:p>
        </w:tc>
      </w:tr>
      <w:tr w:rsidR="00172DA6" w:rsidRPr="00841E73" w14:paraId="664C19BD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3B86CA5C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0E08C8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73C6EF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Pregnant women/Elderly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9658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10CB6771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Institutionalized e.g. orphanage, leprosarian </w:t>
            </w:r>
          </w:p>
        </w:tc>
      </w:tr>
      <w:tr w:rsidR="00172DA6" w:rsidRPr="00841E73" w14:paraId="6D97639A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108450A3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16430C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170849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Mentally ill subjects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CC10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7D9238BB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Illiterate subjects or Minorities e.g. hilltribes</w:t>
            </w:r>
          </w:p>
        </w:tc>
      </w:tr>
      <w:tr w:rsidR="00172DA6" w:rsidRPr="00841E73" w14:paraId="245F203E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63D50CF2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5E7F72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4C28F4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Chronic disease/Cancer or terminally ill subjects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123F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02E4F386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Subordinate e.g. students, employees, soldiers, patients</w:t>
            </w:r>
          </w:p>
        </w:tc>
      </w:tr>
      <w:tr w:rsidR="00172DA6" w:rsidRPr="00100CD6" w14:paraId="46916CB9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7064A5B7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36615A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ADE9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Neonates/Infants/Children (aged &lt;20)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992EB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3D4621F4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Other (specify)..............................................</w:t>
            </w:r>
          </w:p>
        </w:tc>
      </w:tr>
      <w:tr w:rsidR="00172DA6" w:rsidRPr="00172DA6" w14:paraId="56876153" w14:textId="77777777" w:rsidTr="00BA4A92">
        <w:tc>
          <w:tcPr>
            <w:tcW w:w="429" w:type="dxa"/>
            <w:tcBorders>
              <w:bottom w:val="nil"/>
              <w:right w:val="single" w:sz="4" w:space="0" w:color="auto"/>
            </w:tcBorders>
          </w:tcPr>
          <w:p w14:paraId="5404E24D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72DA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4.2</w:t>
            </w:r>
          </w:p>
        </w:tc>
        <w:tc>
          <w:tcPr>
            <w:tcW w:w="5095" w:type="dxa"/>
            <w:gridSpan w:val="1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A6A8FCB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Methods used to recruit subjects</w:t>
            </w:r>
          </w:p>
        </w:tc>
        <w:tc>
          <w:tcPr>
            <w:tcW w:w="6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1B4732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left w:val="nil"/>
              <w:bottom w:val="nil"/>
            </w:tcBorders>
            <w:vAlign w:val="center"/>
          </w:tcPr>
          <w:p w14:paraId="42872AF2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Not applicable (Go to 4.3)</w:t>
            </w:r>
          </w:p>
        </w:tc>
      </w:tr>
      <w:tr w:rsidR="00172DA6" w:rsidRPr="00841E73" w14:paraId="2F175F3B" w14:textId="77777777" w:rsidTr="00BA4A92"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14:paraId="22AD9E12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5E81C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F676A2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Personal contact at outpatient clinic /inpatient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CD17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6995B396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Contact via telephone or post</w:t>
            </w:r>
          </w:p>
        </w:tc>
      </w:tr>
      <w:tr w:rsidR="00172DA6" w:rsidRPr="00841E73" w14:paraId="6EB2EB72" w14:textId="77777777" w:rsidTr="00BA4A92"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14:paraId="2EAD16D4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185ED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8BB6CD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Personal contact at ER or ICU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D147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7A9985E7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72DA6">
              <w:rPr>
                <w:rFonts w:ascii="TH SarabunPSK" w:hAnsi="TH SarabunPSK" w:cs="TH SarabunPSK"/>
                <w:cs/>
              </w:rPr>
              <w:t>Advertising e.g. poster</w:t>
            </w:r>
            <w:r w:rsidRPr="00172DA6">
              <w:rPr>
                <w:rFonts w:ascii="TH SarabunPSK" w:hAnsi="TH SarabunPSK" w:cs="TH SarabunPSK"/>
                <w:lang w:val="en-US"/>
              </w:rPr>
              <w:t xml:space="preserve">, flyers, mass media </w:t>
            </w:r>
            <w:r w:rsidRPr="00172DA6">
              <w:rPr>
                <w:rFonts w:ascii="TH SarabunPSK" w:hAnsi="TH SarabunPSK" w:cs="TH SarabunPSK"/>
                <w:cs/>
              </w:rPr>
              <w:t>(website included)</w:t>
            </w:r>
          </w:p>
        </w:tc>
      </w:tr>
      <w:tr w:rsidR="00172DA6" w:rsidRPr="00172DA6" w14:paraId="552527E3" w14:textId="77777777" w:rsidTr="00BA4A92">
        <w:tc>
          <w:tcPr>
            <w:tcW w:w="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F706B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8AA63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D78ED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Personal contact in community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4D13A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BAB493A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Other (specify)......................................................</w:t>
            </w:r>
          </w:p>
        </w:tc>
      </w:tr>
      <w:tr w:rsidR="00172DA6" w:rsidRPr="00172DA6" w14:paraId="1CC3D40A" w14:textId="77777777" w:rsidTr="00BA4A92">
        <w:tc>
          <w:tcPr>
            <w:tcW w:w="429" w:type="dxa"/>
            <w:tcBorders>
              <w:bottom w:val="nil"/>
            </w:tcBorders>
          </w:tcPr>
          <w:p w14:paraId="0D7805EF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72DA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4.3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50886CD4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Person obtaining informed consent</w:t>
            </w:r>
          </w:p>
        </w:tc>
      </w:tr>
      <w:tr w:rsidR="00172DA6" w:rsidRPr="00172DA6" w14:paraId="142C0994" w14:textId="77777777" w:rsidTr="00BA4A92">
        <w:tc>
          <w:tcPr>
            <w:tcW w:w="429" w:type="dxa"/>
            <w:tcBorders>
              <w:top w:val="nil"/>
              <w:bottom w:val="nil"/>
            </w:tcBorders>
          </w:tcPr>
          <w:p w14:paraId="1FAA4100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8C6DC5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C176D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No (Go to 4.4)           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89E9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nil"/>
            </w:tcBorders>
          </w:tcPr>
          <w:p w14:paraId="72E69D43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Research staff </w:t>
            </w:r>
          </w:p>
        </w:tc>
      </w:tr>
      <w:tr w:rsidR="00172DA6" w:rsidRPr="00172DA6" w14:paraId="04DBF23E" w14:textId="77777777" w:rsidTr="00BA4A92">
        <w:tc>
          <w:tcPr>
            <w:tcW w:w="429" w:type="dxa"/>
            <w:tcBorders>
              <w:top w:val="nil"/>
            </w:tcBorders>
          </w:tcPr>
          <w:p w14:paraId="78783E84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03404B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65E47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Principal/Co-Investigators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BAC40" w14:textId="77777777" w:rsidR="00172DA6" w:rsidRPr="00172DA6" w:rsidRDefault="00172DA6" w:rsidP="00172DA6">
            <w:pPr>
              <w:spacing w:line="240" w:lineRule="auto"/>
              <w:jc w:val="center"/>
              <w:rPr>
                <w:sz w:val="24"/>
                <w:szCs w:val="24"/>
                <w:cs/>
                <w:lang w:bidi="th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48ABE0CD" w14:textId="77777777" w:rsidR="00172DA6" w:rsidRPr="00172DA6" w:rsidRDefault="00172DA6" w:rsidP="00172DA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Other (specify)......................................................</w:t>
            </w:r>
          </w:p>
        </w:tc>
      </w:tr>
      <w:tr w:rsidR="00172DA6" w:rsidRPr="00172DA6" w14:paraId="70F05BCB" w14:textId="77777777" w:rsidTr="00BA4A92">
        <w:tc>
          <w:tcPr>
            <w:tcW w:w="429" w:type="dxa"/>
            <w:tcBorders>
              <w:bottom w:val="single" w:sz="4" w:space="0" w:color="auto"/>
            </w:tcBorders>
          </w:tcPr>
          <w:p w14:paraId="04E8D8DE" w14:textId="77777777" w:rsidR="00172DA6" w:rsidRPr="00172DA6" w:rsidRDefault="00172DA6" w:rsidP="00172DA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172DA6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4.4</w:t>
            </w:r>
          </w:p>
        </w:tc>
        <w:tc>
          <w:tcPr>
            <w:tcW w:w="339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3D473CB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Expected number of subjects in each group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26F6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lang w:val="en-US"/>
              </w:rPr>
              <w:t>_____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27AB8" w14:textId="77777777" w:rsidR="00172DA6" w:rsidRPr="00172DA6" w:rsidRDefault="00172DA6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DA6">
              <w:rPr>
                <w:rFonts w:ascii="TH SarabunPSK" w:hAnsi="TH SarabunPSK" w:cs="TH SarabunPSK"/>
                <w:sz w:val="24"/>
                <w:szCs w:val="24"/>
                <w:cs/>
              </w:rPr>
              <w:t>total number of subject</w:t>
            </w:r>
          </w:p>
        </w:tc>
        <w:tc>
          <w:tcPr>
            <w:tcW w:w="29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CEAA609" w14:textId="77777777" w:rsidR="00172DA6" w:rsidRPr="00172DA6" w:rsidRDefault="00BA4A92" w:rsidP="00172DA6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__________</w:t>
            </w:r>
          </w:p>
        </w:tc>
      </w:tr>
      <w:tr w:rsidR="00BA4A92" w:rsidRPr="00100CD6" w14:paraId="7DD17878" w14:textId="77777777" w:rsidTr="00BA4A92">
        <w:tc>
          <w:tcPr>
            <w:tcW w:w="429" w:type="dxa"/>
            <w:tcBorders>
              <w:bottom w:val="nil"/>
            </w:tcBorders>
          </w:tcPr>
          <w:p w14:paraId="4FFE7840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A4A92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4.5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705812AD" w14:textId="77777777" w:rsidR="00BA4A92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Subject payment</w:t>
            </w:r>
          </w:p>
        </w:tc>
      </w:tr>
      <w:tr w:rsidR="00172DA6" w:rsidRPr="00100CD6" w14:paraId="15BAD8A2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68079D16" w14:textId="77777777" w:rsidR="00172DA6" w:rsidRPr="00BA4A92" w:rsidRDefault="00172DA6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223AD3" w14:textId="77777777" w:rsidR="00172DA6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75E5C" w14:textId="77777777" w:rsidR="00172DA6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No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BC19F" w14:textId="77777777" w:rsidR="00172DA6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FAE34" w14:textId="77777777" w:rsidR="00172DA6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Yes …………..…. Bath/participant</w:t>
            </w:r>
          </w:p>
        </w:tc>
      </w:tr>
      <w:tr w:rsidR="00BA4A92" w:rsidRPr="00100CD6" w14:paraId="6D7DD393" w14:textId="77777777" w:rsidTr="00BA4A92">
        <w:tc>
          <w:tcPr>
            <w:tcW w:w="429" w:type="dxa"/>
            <w:tcBorders>
              <w:bottom w:val="nil"/>
            </w:tcBorders>
          </w:tcPr>
          <w:p w14:paraId="3C158D3A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A4A92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4.6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21D7C3C3" w14:textId="77777777" w:rsidR="00BA4A92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Subject incentives</w:t>
            </w:r>
          </w:p>
        </w:tc>
      </w:tr>
      <w:tr w:rsidR="00172DA6" w:rsidRPr="00100CD6" w14:paraId="48A677D3" w14:textId="77777777" w:rsidTr="00BA4A92"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0F2A900A" w14:textId="77777777" w:rsidR="00172DA6" w:rsidRPr="00BA4A92" w:rsidRDefault="00172DA6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E476D1" w14:textId="77777777" w:rsidR="00172DA6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F300D" w14:textId="77777777" w:rsidR="00172DA6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No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53F0" w14:textId="77777777" w:rsidR="00172DA6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4809A2" w14:textId="77777777" w:rsidR="00172DA6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Yes …………..…. Bath/participant</w:t>
            </w:r>
          </w:p>
        </w:tc>
      </w:tr>
      <w:tr w:rsidR="00BA4A92" w:rsidRPr="00100CD6" w14:paraId="7BE65120" w14:textId="77777777" w:rsidTr="00BA4A92">
        <w:tc>
          <w:tcPr>
            <w:tcW w:w="429" w:type="dxa"/>
            <w:tcBorders>
              <w:bottom w:val="nil"/>
            </w:tcBorders>
          </w:tcPr>
          <w:p w14:paraId="354FA9AD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A4A92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4.7</w:t>
            </w:r>
          </w:p>
        </w:tc>
        <w:tc>
          <w:tcPr>
            <w:tcW w:w="10051" w:type="dxa"/>
            <w:gridSpan w:val="23"/>
            <w:tcBorders>
              <w:bottom w:val="nil"/>
            </w:tcBorders>
            <w:vAlign w:val="center"/>
          </w:tcPr>
          <w:p w14:paraId="4C2D2B63" w14:textId="77777777" w:rsidR="00BA4A92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Compensation for injury</w:t>
            </w:r>
            <w:r w:rsidRPr="00BA4A9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BA4A92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lost</w:t>
            </w:r>
          </w:p>
        </w:tc>
      </w:tr>
      <w:tr w:rsidR="00BA4A92" w:rsidRPr="00100CD6" w14:paraId="6C823684" w14:textId="77777777" w:rsidTr="00BA4A92">
        <w:tc>
          <w:tcPr>
            <w:tcW w:w="429" w:type="dxa"/>
            <w:tcBorders>
              <w:top w:val="nil"/>
            </w:tcBorders>
          </w:tcPr>
          <w:p w14:paraId="4DC32280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right w:val="nil"/>
            </w:tcBorders>
            <w:vAlign w:val="center"/>
          </w:tcPr>
          <w:p w14:paraId="520F554D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1484BC8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No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D900535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72" w:type="dxa"/>
            <w:gridSpan w:val="8"/>
            <w:tcBorders>
              <w:top w:val="nil"/>
              <w:left w:val="nil"/>
            </w:tcBorders>
            <w:vAlign w:val="center"/>
          </w:tcPr>
          <w:p w14:paraId="59249C04" w14:textId="77777777" w:rsidR="00BA4A92" w:rsidRPr="00BA4A92" w:rsidRDefault="00BA4A92" w:rsidP="00BA4A92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Yes …………..…. Bath/participant</w:t>
            </w:r>
          </w:p>
        </w:tc>
      </w:tr>
      <w:tr w:rsidR="00BA4A92" w:rsidRPr="00841E73" w14:paraId="7252B7DD" w14:textId="77777777" w:rsidTr="0086633D">
        <w:tc>
          <w:tcPr>
            <w:tcW w:w="10480" w:type="dxa"/>
            <w:gridSpan w:val="24"/>
            <w:shd w:val="clear" w:color="auto" w:fill="E7E6E6" w:themeFill="background2"/>
          </w:tcPr>
          <w:p w14:paraId="5A7269D3" w14:textId="77777777" w:rsidR="00BA4A92" w:rsidRPr="00BA4A92" w:rsidRDefault="00BA4A92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val="en-US"/>
              </w:rPr>
              <w:t>Section 5</w:t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: </w:t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val="en-US"/>
              </w:rPr>
              <w:t xml:space="preserve">Study monitoring or DSMB </w:t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val="en-US"/>
              </w:rPr>
              <w:t>(</w:t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val="en-US"/>
              </w:rPr>
              <w:t>Data Safety Monitoring Board</w:t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val="en-US"/>
              </w:rPr>
              <w:t>) (</w:t>
            </w:r>
            <w:r w:rsidR="00105C33" w:rsidRPr="005E7FBF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BA4A9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val="en-US"/>
              </w:rPr>
              <w:t>)</w:t>
            </w:r>
          </w:p>
        </w:tc>
      </w:tr>
      <w:tr w:rsidR="00BA4A92" w:rsidRPr="00100CD6" w14:paraId="7A1AAEA7" w14:textId="77777777" w:rsidTr="00BA4A92">
        <w:tc>
          <w:tcPr>
            <w:tcW w:w="429" w:type="dxa"/>
            <w:tcBorders>
              <w:bottom w:val="single" w:sz="4" w:space="0" w:color="auto"/>
            </w:tcBorders>
          </w:tcPr>
          <w:p w14:paraId="6A648EEC" w14:textId="77777777" w:rsidR="00BA4A92" w:rsidRPr="005E7FBF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ECBD478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2C62D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No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98A3B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24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C58EA1F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Yes</w:t>
            </w:r>
          </w:p>
        </w:tc>
      </w:tr>
      <w:tr w:rsidR="00BA4A92" w:rsidRPr="00BA4A92" w14:paraId="5183D63A" w14:textId="77777777" w:rsidTr="00BA4A92"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</w:tcPr>
          <w:p w14:paraId="6CAB458F" w14:textId="77777777" w:rsidR="00BA4A92" w:rsidRPr="00BA4A92" w:rsidRDefault="00BA4A92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BA4A92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NOTE</w:t>
            </w:r>
            <w:r w:rsidRPr="00BA4A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  <w:t>:</w:t>
            </w:r>
          </w:p>
        </w:tc>
        <w:tc>
          <w:tcPr>
            <w:tcW w:w="977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019879C3" w14:textId="77777777" w:rsidR="00BA4A92" w:rsidRPr="00BA4A92" w:rsidRDefault="00BA4A92" w:rsidP="005E7FBF">
            <w:pPr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NA = Not applicable</w:t>
            </w:r>
          </w:p>
        </w:tc>
      </w:tr>
    </w:tbl>
    <w:p w14:paraId="49BE453D" w14:textId="77777777" w:rsidR="005E7FBF" w:rsidRDefault="005E7FBF" w:rsidP="00BA4A92">
      <w:pPr>
        <w:rPr>
          <w:rFonts w:cstheme="minorBidi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045"/>
        <w:gridCol w:w="567"/>
        <w:gridCol w:w="4248"/>
      </w:tblGrid>
      <w:tr w:rsidR="00BA4A92" w:rsidRPr="00E2178C" w14:paraId="31FC79C1" w14:textId="77777777" w:rsidTr="00BA4A92">
        <w:tc>
          <w:tcPr>
            <w:tcW w:w="2620" w:type="dxa"/>
          </w:tcPr>
          <w:p w14:paraId="2373161F" w14:textId="77777777" w:rsidR="00BA4A92" w:rsidRPr="00E2178C" w:rsidRDefault="00BA4A92" w:rsidP="00BA4A92">
            <w:pPr>
              <w:spacing w:line="240" w:lineRule="auto"/>
              <w:rPr>
                <w:rFonts w:ascii="TH SarabunPSK" w:hAnsi="TH SarabunPSK" w:cs="TH SarabunPSK"/>
                <w:sz w:val="14"/>
                <w:szCs w:val="14"/>
                <w:lang w:val="en-US"/>
              </w:rPr>
            </w:pPr>
          </w:p>
        </w:tc>
        <w:tc>
          <w:tcPr>
            <w:tcW w:w="3045" w:type="dxa"/>
          </w:tcPr>
          <w:p w14:paraId="11245864" w14:textId="77777777" w:rsidR="00BA4A92" w:rsidRPr="00E2178C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3A5F9F7D" w14:textId="77777777" w:rsidR="00BA4A92" w:rsidRPr="00E2178C" w:rsidRDefault="00BA4A92" w:rsidP="00BA4A92">
            <w:pPr>
              <w:spacing w:line="240" w:lineRule="auto"/>
              <w:rPr>
                <w:rFonts w:ascii="TH SarabunPSK" w:hAnsi="TH SarabunPSK" w:cs="TH SarabunPSK"/>
                <w:sz w:val="14"/>
                <w:szCs w:val="14"/>
                <w:lang w:val="en-US"/>
              </w:rPr>
            </w:pPr>
          </w:p>
        </w:tc>
        <w:tc>
          <w:tcPr>
            <w:tcW w:w="4248" w:type="dxa"/>
          </w:tcPr>
          <w:p w14:paraId="017649DE" w14:textId="77777777" w:rsidR="00BA4A92" w:rsidRPr="00E2178C" w:rsidRDefault="00BA4A92" w:rsidP="00BA4A92">
            <w:pPr>
              <w:spacing w:line="240" w:lineRule="auto"/>
              <w:rPr>
                <w:rFonts w:ascii="TH SarabunPSK" w:hAnsi="TH SarabunPSK" w:cs="TH SarabunPSK"/>
                <w:sz w:val="14"/>
                <w:szCs w:val="14"/>
                <w:lang w:val="en-US"/>
              </w:rPr>
            </w:pPr>
          </w:p>
        </w:tc>
      </w:tr>
      <w:tr w:rsidR="00E2178C" w:rsidRPr="00BA4A92" w14:paraId="04E46B06" w14:textId="77777777" w:rsidTr="00BA4A92">
        <w:tc>
          <w:tcPr>
            <w:tcW w:w="2620" w:type="dxa"/>
          </w:tcPr>
          <w:p w14:paraId="3DD7AC1E" w14:textId="77777777" w:rsidR="00E2178C" w:rsidRPr="00BA4A92" w:rsidRDefault="00E2178C" w:rsidP="00E2178C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cs/>
              </w:rPr>
              <w:t>Principal Investigator signature</w:t>
            </w:r>
          </w:p>
        </w:tc>
        <w:tc>
          <w:tcPr>
            <w:tcW w:w="3045" w:type="dxa"/>
          </w:tcPr>
          <w:p w14:paraId="15F2D96C" w14:textId="77777777" w:rsidR="00E2178C" w:rsidRPr="00BA4A92" w:rsidRDefault="00E2178C" w:rsidP="00E2178C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8BD037" w14:textId="77777777" w:rsidR="00E2178C" w:rsidRPr="00BA4A92" w:rsidRDefault="00E2178C" w:rsidP="00E2178C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A4A92">
              <w:rPr>
                <w:rFonts w:ascii="TH SarabunPSK" w:hAnsi="TH SarabunPSK" w:cs="TH SarabunPS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248" w:type="dxa"/>
          </w:tcPr>
          <w:p w14:paraId="2EBF8880" w14:textId="77777777" w:rsidR="00E2178C" w:rsidRPr="00BA4A92" w:rsidRDefault="00E2178C" w:rsidP="00E2178C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...........................................</w:t>
            </w:r>
          </w:p>
        </w:tc>
      </w:tr>
      <w:tr w:rsidR="00BA4A92" w:rsidRPr="00BA4A92" w14:paraId="051D4B32" w14:textId="77777777" w:rsidTr="00BA4A92">
        <w:tc>
          <w:tcPr>
            <w:tcW w:w="2620" w:type="dxa"/>
          </w:tcPr>
          <w:p w14:paraId="49EA7476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</w:tcPr>
          <w:p w14:paraId="42829DF2" w14:textId="77777777" w:rsidR="00BA4A92" w:rsidRPr="00BA4A92" w:rsidRDefault="00BA4A92" w:rsidP="00BA4A92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(                                                    )</w:t>
            </w:r>
          </w:p>
        </w:tc>
        <w:tc>
          <w:tcPr>
            <w:tcW w:w="567" w:type="dxa"/>
          </w:tcPr>
          <w:p w14:paraId="27F226E8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248" w:type="dxa"/>
          </w:tcPr>
          <w:p w14:paraId="0FCB4B88" w14:textId="77777777" w:rsidR="00BA4A92" w:rsidRPr="00BA4A92" w:rsidRDefault="00BA4A92" w:rsidP="00BA4A9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14:paraId="4FDA65C6" w14:textId="77777777" w:rsidR="00BA4A92" w:rsidRDefault="00BA4A92" w:rsidP="00FB6E49">
      <w:pPr>
        <w:spacing w:line="240" w:lineRule="auto"/>
        <w:rPr>
          <w:rFonts w:cstheme="minorBidi"/>
          <w:lang w:val="en-US"/>
        </w:rPr>
      </w:pPr>
    </w:p>
    <w:p w14:paraId="087F4802" w14:textId="77777777" w:rsidR="00BA4A92" w:rsidRDefault="00BA4A92" w:rsidP="00FB6E49">
      <w:pPr>
        <w:spacing w:line="240" w:lineRule="auto"/>
        <w:jc w:val="center"/>
        <w:rPr>
          <w:rFonts w:cstheme="minorBidi"/>
          <w:lang w:val="en-US"/>
        </w:rPr>
      </w:pPr>
      <w:r w:rsidRPr="00BA4A92">
        <w:rPr>
          <w:rFonts w:ascii="TH SarabunPSK" w:hAnsi="TH SarabunPSK" w:cs="TH SarabunPSK"/>
          <w:color w:val="000000"/>
          <w:sz w:val="24"/>
          <w:szCs w:val="24"/>
          <w:lang w:val="en-US"/>
        </w:rPr>
        <w:t>For attach document please see Checklist submission for investigator</w:t>
      </w:r>
    </w:p>
    <w:p w14:paraId="15FA177F" w14:textId="77777777" w:rsidR="00FB6E49" w:rsidRDefault="00FB6E49" w:rsidP="00FB6E49">
      <w:pPr>
        <w:spacing w:line="240" w:lineRule="auto"/>
        <w:jc w:val="center"/>
        <w:rPr>
          <w:rFonts w:cstheme="minorBi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2551"/>
        <w:gridCol w:w="5240"/>
      </w:tblGrid>
      <w:tr w:rsidR="00FB6E49" w:rsidRPr="00FB6E49" w14:paraId="3A624416" w14:textId="77777777" w:rsidTr="00FB6E49">
        <w:tc>
          <w:tcPr>
            <w:tcW w:w="10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2167" w14:textId="77777777" w:rsidR="00FB6E49" w:rsidRPr="00FB6E49" w:rsidRDefault="00FB6E49" w:rsidP="00FB6E49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FB6E4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 สำนักงานคณะกรรมการจริยธรรมการวิจัยในมนุษย์ มหาวิทยาลัยนเรศวร</w:t>
            </w:r>
          </w:p>
        </w:tc>
      </w:tr>
      <w:tr w:rsidR="00FB6E49" w14:paraId="6538C3B0" w14:textId="77777777" w:rsidTr="0086633D">
        <w:tc>
          <w:tcPr>
            <w:tcW w:w="704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AC766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1 </w:t>
            </w:r>
          </w:p>
        </w:tc>
        <w:tc>
          <w:tcPr>
            <w:tcW w:w="4536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</w:tcPr>
          <w:p w14:paraId="722071DD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กลุ่มสาขาวิชาวิทยาศาสตร์สุขภาพ</w:t>
            </w:r>
          </w:p>
        </w:tc>
        <w:tc>
          <w:tcPr>
            <w:tcW w:w="5240" w:type="dxa"/>
            <w:vMerge w:val="restart"/>
          </w:tcPr>
          <w:p w14:paraId="61BD1502" w14:textId="77777777" w:rsidR="00FB6E49" w:rsidRDefault="00FB6E49" w:rsidP="00FB6E4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กองการวิจัยและนวัตกรรม งานจัดการมาตรฐานและเครือข่าย คณะกรรมการจริยธรรมการวิจัยในมนุษย์ ชั้น </w:t>
            </w:r>
            <w:r w:rsidR="00841E7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อาคาร</w:t>
            </w:r>
            <w:r w:rsidR="00841E73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มหาธรรมราชา</w:t>
            </w: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มหาวิทยาลัยนเรศวร </w:t>
            </w:r>
          </w:p>
          <w:p w14:paraId="2DDBD2F5" w14:textId="77777777" w:rsidR="00FB6E49" w:rsidRPr="00FB6E49" w:rsidRDefault="00FB6E49" w:rsidP="00FB6E4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เลขที่ 99 หมู่ 9 ตำบลท่าโพธิ์ อำเภอเมืองพิษณุโลก จังหวัดพิษณุโลก 65000</w:t>
            </w:r>
          </w:p>
        </w:tc>
      </w:tr>
      <w:tr w:rsidR="00FB6E49" w:rsidRPr="00841E73" w14:paraId="025BF79E" w14:textId="77777777" w:rsidTr="00FB6E49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4DB82A1A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โทร.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0841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055-968752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732A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AA7EC06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nu-irb-board1</w:t>
            </w: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@nu.ac.th</w:t>
            </w:r>
          </w:p>
        </w:tc>
        <w:tc>
          <w:tcPr>
            <w:tcW w:w="5240" w:type="dxa"/>
            <w:vMerge/>
          </w:tcPr>
          <w:p w14:paraId="07166CE3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FB6E49" w14:paraId="63681ED4" w14:textId="77777777" w:rsidTr="0086633D">
        <w:tc>
          <w:tcPr>
            <w:tcW w:w="704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D370FE3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2 </w:t>
            </w:r>
          </w:p>
        </w:tc>
        <w:tc>
          <w:tcPr>
            <w:tcW w:w="4536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</w:tcPr>
          <w:p w14:paraId="646946BD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กลุ่มสาขาวิชาวิทยาศาสตร์เทคโนโลยี มนุษยศาสตร์และสังคมศาสตร์</w:t>
            </w:r>
          </w:p>
        </w:tc>
        <w:tc>
          <w:tcPr>
            <w:tcW w:w="5240" w:type="dxa"/>
            <w:vMerge/>
          </w:tcPr>
          <w:p w14:paraId="35CBB83F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FB6E49" w:rsidRPr="00841E73" w14:paraId="3FA08487" w14:textId="77777777" w:rsidTr="00FB6E49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2C7391F8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โทร.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3A099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055-96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4EEB0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79E5BF5C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nu-irb-board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@nu.ac.th</w:t>
            </w:r>
          </w:p>
        </w:tc>
        <w:tc>
          <w:tcPr>
            <w:tcW w:w="5240" w:type="dxa"/>
            <w:vMerge/>
          </w:tcPr>
          <w:p w14:paraId="7DEB1C10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FB6E49" w14:paraId="2307B1BE" w14:textId="77777777" w:rsidTr="0086633D">
        <w:tc>
          <w:tcPr>
            <w:tcW w:w="704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0C090C7B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3     </w:t>
            </w:r>
          </w:p>
        </w:tc>
        <w:tc>
          <w:tcPr>
            <w:tcW w:w="4536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</w:tcPr>
          <w:p w14:paraId="52309191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กลุ่มสาขาวิชาวิทยาศาสตร์ทางการแพทย์</w:t>
            </w:r>
          </w:p>
        </w:tc>
        <w:tc>
          <w:tcPr>
            <w:tcW w:w="5240" w:type="dxa"/>
            <w:vMerge w:val="restart"/>
          </w:tcPr>
          <w:p w14:paraId="2C4D3B13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สำนักงานคณะกรรมการจริยธรรมการวิจัยในมนุษย์ กลุ่มสาขาวิชาวิทยศาสตร์</w:t>
            </w:r>
          </w:p>
          <w:p w14:paraId="29E001C0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ทางการแพทย์ ชั้น 3 อาคารสิรินธร โรงพยาบาลมหาวิทยาลัยนเรศวร </w:t>
            </w:r>
          </w:p>
          <w:p w14:paraId="11AFDEEC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เลขที่ 99 หมู่ 9 ตำบลท่าโพธิ์ อำเภอเมืองพิษณุโลก จังหวัดพิษณุโลก 65000</w:t>
            </w:r>
          </w:p>
        </w:tc>
      </w:tr>
      <w:tr w:rsidR="00FB6E49" w:rsidRPr="00841E73" w14:paraId="7A93013E" w14:textId="77777777" w:rsidTr="00FB6E49">
        <w:tc>
          <w:tcPr>
            <w:tcW w:w="704" w:type="dxa"/>
            <w:tcBorders>
              <w:top w:val="nil"/>
              <w:right w:val="nil"/>
            </w:tcBorders>
          </w:tcPr>
          <w:p w14:paraId="793A8DBA" w14:textId="77777777" w:rsidR="00FB6E49" w:rsidRPr="008E1842" w:rsidRDefault="00FB6E49" w:rsidP="00FB6E49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โทร.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65C1241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055-965296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53520DB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23A31DA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nu-irb-board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8E1842">
              <w:rPr>
                <w:rFonts w:ascii="TH SarabunPSK" w:hAnsi="TH SarabunPSK" w:cs="TH SarabunPSK"/>
                <w:sz w:val="24"/>
                <w:szCs w:val="24"/>
                <w:cs/>
              </w:rPr>
              <w:t>@nu.ac.th</w:t>
            </w:r>
          </w:p>
        </w:tc>
        <w:tc>
          <w:tcPr>
            <w:tcW w:w="5240" w:type="dxa"/>
            <w:vMerge/>
          </w:tcPr>
          <w:p w14:paraId="0D9725D4" w14:textId="77777777" w:rsidR="00FB6E49" w:rsidRDefault="00FB6E49" w:rsidP="00FB6E4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14:paraId="74A3A673" w14:textId="77777777" w:rsidR="00FB6E49" w:rsidRPr="00FB6E49" w:rsidRDefault="00FB6E49" w:rsidP="00FB6E49">
      <w:pPr>
        <w:spacing w:line="240" w:lineRule="auto"/>
        <w:rPr>
          <w:rFonts w:ascii="TH SarabunPSK" w:hAnsi="TH SarabunPSK" w:cs="TH SarabunPSK"/>
          <w:sz w:val="24"/>
          <w:szCs w:val="24"/>
          <w:lang w:val="en-US"/>
        </w:rPr>
      </w:pPr>
    </w:p>
    <w:sectPr w:rsidR="00FB6E49" w:rsidRPr="00FB6E49" w:rsidSect="00105C33">
      <w:footerReference w:type="default" r:id="rId9"/>
      <w:pgSz w:w="11906" w:h="16838"/>
      <w:pgMar w:top="709" w:right="707" w:bottom="567" w:left="709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B6C0" w14:textId="77777777" w:rsidR="00900EF8" w:rsidRDefault="00900EF8" w:rsidP="005E47AF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3F81E37D" w14:textId="77777777" w:rsidR="00900EF8" w:rsidRDefault="00900EF8" w:rsidP="005E47AF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C45" w14:textId="77777777" w:rsidR="005E47AF" w:rsidRPr="005E47AF" w:rsidRDefault="005E47AF" w:rsidP="005E47AF">
    <w:pPr>
      <w:pStyle w:val="Footer"/>
      <w:jc w:val="right"/>
      <w:rPr>
        <w:rFonts w:ascii="TH SarabunPSK" w:hAnsi="TH SarabunPSK" w:cs="TH SarabunPSK"/>
        <w:color w:val="FF0000"/>
        <w:sz w:val="28"/>
        <w:szCs w:val="36"/>
        <w:lang w:val="en-US"/>
      </w:rPr>
    </w:pPr>
    <w:r w:rsidRPr="005E47AF">
      <w:rPr>
        <w:rFonts w:ascii="TH SarabunPSK" w:hAnsi="TH SarabunPSK" w:cs="TH SarabunPSK"/>
        <w:color w:val="FF0000"/>
        <w:sz w:val="28"/>
        <w:szCs w:val="36"/>
        <w:lang w:val="en-US"/>
      </w:rPr>
      <w:t>Version x</w:t>
    </w:r>
    <w:r w:rsidRPr="005E47AF">
      <w:rPr>
        <w:rFonts w:ascii="TH SarabunPSK" w:hAnsi="TH SarabunPSK" w:cs="TH SarabunPSK"/>
        <w:color w:val="FF0000"/>
        <w:sz w:val="28"/>
        <w:cs/>
        <w:lang w:val="en-US"/>
      </w:rPr>
      <w:t>.</w:t>
    </w:r>
    <w:r w:rsidRPr="005E47AF">
      <w:rPr>
        <w:rFonts w:ascii="TH SarabunPSK" w:hAnsi="TH SarabunPSK" w:cs="TH SarabunPSK"/>
        <w:color w:val="FF0000"/>
        <w:sz w:val="28"/>
        <w:szCs w:val="36"/>
        <w:lang w:val="en-US"/>
      </w:rPr>
      <w:t xml:space="preserve">0 Date </w:t>
    </w:r>
    <w:r w:rsidRPr="005E47AF">
      <w:rPr>
        <w:rFonts w:ascii="TH SarabunPSK" w:hAnsi="TH SarabunPSK" w:cs="TH SarabunPSK"/>
        <w:color w:val="FF0000"/>
        <w:sz w:val="28"/>
        <w:cs/>
        <w:lang w:val="en-US"/>
      </w:rPr>
      <w:t>……………</w:t>
    </w:r>
    <w:r>
      <w:rPr>
        <w:rFonts w:ascii="TH SarabunPSK" w:hAnsi="TH SarabunPSK" w:cs="TH SarabunPSK"/>
        <w:color w:val="FF0000"/>
        <w:sz w:val="28"/>
        <w:cs/>
        <w:lang w:val="en-US"/>
      </w:rPr>
      <w:t>………</w:t>
    </w:r>
    <w:r w:rsidRPr="005E47AF">
      <w:rPr>
        <w:rFonts w:ascii="TH SarabunPSK" w:hAnsi="TH SarabunPSK" w:cs="TH SarabunPSK"/>
        <w:color w:val="FF0000"/>
        <w:sz w:val="28"/>
        <w:cs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39D2" w14:textId="77777777" w:rsidR="00900EF8" w:rsidRDefault="00900EF8" w:rsidP="005E47AF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3FB831BF" w14:textId="77777777" w:rsidR="00900EF8" w:rsidRDefault="00900EF8" w:rsidP="005E47AF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089"/>
    <w:multiLevelType w:val="hybridMultilevel"/>
    <w:tmpl w:val="F46C77F6"/>
    <w:lvl w:ilvl="0" w:tplc="304E8692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780"/>
    <w:multiLevelType w:val="hybridMultilevel"/>
    <w:tmpl w:val="1E04D142"/>
    <w:lvl w:ilvl="0" w:tplc="E454E970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BF"/>
    <w:rsid w:val="00100CD6"/>
    <w:rsid w:val="00105C33"/>
    <w:rsid w:val="00142884"/>
    <w:rsid w:val="00143A55"/>
    <w:rsid w:val="00172DA6"/>
    <w:rsid w:val="00233D84"/>
    <w:rsid w:val="00315F8A"/>
    <w:rsid w:val="00386CF1"/>
    <w:rsid w:val="005E47AF"/>
    <w:rsid w:val="005E7FBF"/>
    <w:rsid w:val="00731EBA"/>
    <w:rsid w:val="00841E73"/>
    <w:rsid w:val="008452FA"/>
    <w:rsid w:val="0086633D"/>
    <w:rsid w:val="00900EF8"/>
    <w:rsid w:val="00904DB3"/>
    <w:rsid w:val="00977A25"/>
    <w:rsid w:val="00A208BF"/>
    <w:rsid w:val="00A72B49"/>
    <w:rsid w:val="00B46CA1"/>
    <w:rsid w:val="00BA4A92"/>
    <w:rsid w:val="00C83665"/>
    <w:rsid w:val="00DE420D"/>
    <w:rsid w:val="00E2178C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CC80"/>
  <w15:chartTrackingRefBased/>
  <w15:docId w15:val="{9A38FBB9-C2E4-466D-B59B-99E38BD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FBF"/>
    <w:pPr>
      <w:spacing w:after="0" w:line="276" w:lineRule="auto"/>
    </w:pPr>
    <w:rPr>
      <w:rFonts w:ascii="Arial" w:eastAsia="Arial" w:hAnsi="Arial" w:cs="Arial"/>
      <w:szCs w:val="22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FBF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F"/>
    <w:rPr>
      <w:rFonts w:ascii="Leelawadee" w:eastAsia="Arial" w:hAnsi="Leelawadee" w:cs="Angsana New"/>
      <w:sz w:val="18"/>
      <w:szCs w:val="22"/>
      <w:lang w:val="th"/>
    </w:rPr>
  </w:style>
  <w:style w:type="paragraph" w:styleId="NormalWeb">
    <w:name w:val="Normal (Web)"/>
    <w:basedOn w:val="Normal"/>
    <w:uiPriority w:val="99"/>
    <w:semiHidden/>
    <w:unhideWhenUsed/>
    <w:rsid w:val="00C836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0CD6"/>
    <w:pPr>
      <w:ind w:left="720"/>
      <w:contextualSpacing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5E47A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47AF"/>
    <w:rPr>
      <w:rFonts w:ascii="Arial" w:eastAsia="Arial" w:hAnsi="Arial" w:cs="Cordia New"/>
      <w:lang w:val="th"/>
    </w:rPr>
  </w:style>
  <w:style w:type="paragraph" w:styleId="Footer">
    <w:name w:val="footer"/>
    <w:basedOn w:val="Normal"/>
    <w:link w:val="FooterChar"/>
    <w:uiPriority w:val="99"/>
    <w:unhideWhenUsed/>
    <w:rsid w:val="005E47A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E47AF"/>
    <w:rPr>
      <w:rFonts w:ascii="Arial" w:eastAsia="Arial" w:hAnsi="Arial" w:cs="Cordia New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pharadee ardlasut</cp:lastModifiedBy>
  <cp:revision>2</cp:revision>
  <cp:lastPrinted>2020-04-02T02:56:00Z</cp:lastPrinted>
  <dcterms:created xsi:type="dcterms:W3CDTF">2021-09-11T01:19:00Z</dcterms:created>
  <dcterms:modified xsi:type="dcterms:W3CDTF">2021-09-11T01:19:00Z</dcterms:modified>
</cp:coreProperties>
</file>